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3FF" w:rsidRPr="002A73FF" w:rsidRDefault="002A73FF" w:rsidP="002A73FF">
      <w:pPr>
        <w:spacing w:after="0" w:line="240" w:lineRule="auto"/>
        <w:ind w:left="4956" w:firstLine="708"/>
        <w:outlineLvl w:val="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Załącznik Nr 2</w:t>
      </w:r>
    </w:p>
    <w:p w:rsidR="002A73FF" w:rsidRPr="002A73FF" w:rsidRDefault="002A73FF" w:rsidP="002A73FF">
      <w:pPr>
        <w:spacing w:after="0" w:line="240" w:lineRule="auto"/>
        <w:ind w:left="4956" w:firstLine="708"/>
        <w:outlineLvl w:val="0"/>
        <w:rPr>
          <w:rFonts w:ascii="Arial" w:eastAsia="Times New Roman" w:hAnsi="Arial" w:cs="Arial"/>
          <w:sz w:val="16"/>
          <w:szCs w:val="16"/>
          <w:lang w:eastAsia="pl-PL"/>
        </w:rPr>
      </w:pPr>
      <w:r w:rsidRPr="002A73FF">
        <w:rPr>
          <w:rFonts w:ascii="Arial" w:eastAsia="Times New Roman" w:hAnsi="Arial" w:cs="Arial"/>
          <w:sz w:val="16"/>
          <w:szCs w:val="16"/>
          <w:lang w:eastAsia="pl-PL"/>
        </w:rPr>
        <w:t>do Uchwały Nr 252/15</w:t>
      </w:r>
    </w:p>
    <w:p w:rsidR="002A73FF" w:rsidRPr="002A73FF" w:rsidRDefault="002A73FF" w:rsidP="002A73FF">
      <w:pPr>
        <w:spacing w:after="0" w:line="240" w:lineRule="auto"/>
        <w:ind w:left="4956" w:firstLine="708"/>
        <w:outlineLvl w:val="0"/>
        <w:rPr>
          <w:rFonts w:ascii="Arial" w:eastAsia="Times New Roman" w:hAnsi="Arial" w:cs="Arial"/>
          <w:sz w:val="16"/>
          <w:szCs w:val="16"/>
          <w:lang w:eastAsia="pl-PL"/>
        </w:rPr>
      </w:pPr>
      <w:r w:rsidRPr="002A73FF">
        <w:rPr>
          <w:rFonts w:ascii="Arial" w:eastAsia="Times New Roman" w:hAnsi="Arial" w:cs="Arial"/>
          <w:sz w:val="16"/>
          <w:szCs w:val="16"/>
          <w:lang w:eastAsia="pl-PL"/>
        </w:rPr>
        <w:t>Zarządu Województwa Zachodniopomorskiego</w:t>
      </w:r>
    </w:p>
    <w:p w:rsidR="002A73FF" w:rsidRPr="002A73FF" w:rsidRDefault="002A73FF" w:rsidP="002A73FF">
      <w:pPr>
        <w:spacing w:after="0" w:line="240" w:lineRule="auto"/>
        <w:ind w:left="4956" w:firstLine="708"/>
        <w:outlineLvl w:val="0"/>
        <w:rPr>
          <w:rFonts w:ascii="Arial" w:eastAsia="Times New Roman" w:hAnsi="Arial" w:cs="Arial"/>
          <w:sz w:val="16"/>
          <w:szCs w:val="16"/>
          <w:lang w:eastAsia="pl-PL"/>
        </w:rPr>
      </w:pPr>
      <w:r w:rsidRPr="002A73FF">
        <w:rPr>
          <w:rFonts w:ascii="Arial" w:eastAsia="Times New Roman" w:hAnsi="Arial" w:cs="Arial"/>
          <w:sz w:val="16"/>
          <w:szCs w:val="16"/>
          <w:lang w:eastAsia="pl-PL"/>
        </w:rPr>
        <w:t xml:space="preserve">z dnia 23 lutego 2015 r.        </w:t>
      </w:r>
    </w:p>
    <w:p w:rsidR="002A73FF" w:rsidRDefault="002A73FF" w:rsidP="007F197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:rsidR="002A73FF" w:rsidRDefault="002A73FF" w:rsidP="007F197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:rsidR="007F1971" w:rsidRDefault="007F1971" w:rsidP="007F197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r w:rsidRPr="007F197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Ugoda</w:t>
      </w:r>
    </w:p>
    <w:p w:rsidR="00747874" w:rsidRDefault="00747874" w:rsidP="007F197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:rsidR="00747874" w:rsidRPr="007F1971" w:rsidRDefault="00747874" w:rsidP="007F1971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7F1971" w:rsidRDefault="007F1971" w:rsidP="007F19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F197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zawarta w dniu .................... w .................... pomiędzy:</w:t>
      </w:r>
    </w:p>
    <w:p w:rsidR="00747874" w:rsidRPr="007F1971" w:rsidRDefault="00747874" w:rsidP="00747874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7F1971" w:rsidRDefault="007F1971" w:rsidP="00747874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9E54CD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>Województwem Zachodniopomorskim</w:t>
      </w:r>
      <w:r w:rsidRPr="007F197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, </w:t>
      </w:r>
      <w:r w:rsidR="009A542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 siedzibą w Szczecinie, ul. Korsarzy 34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, </w:t>
      </w:r>
      <w:r w:rsidRPr="007F197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reprezentowan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ym</w:t>
      </w:r>
      <w:r w:rsidRPr="007F197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przez: </w:t>
      </w:r>
    </w:p>
    <w:p w:rsidR="00747874" w:rsidRDefault="00747874" w:rsidP="007F19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747874" w:rsidRPr="00747874" w:rsidRDefault="00747874" w:rsidP="00747874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</w:pPr>
      <w:r w:rsidRPr="00747874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>Zarząd Województwa Zachodniopomorskiego</w:t>
      </w:r>
      <w:r w:rsidRPr="0074787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w osobach:</w:t>
      </w:r>
    </w:p>
    <w:p w:rsidR="00747874" w:rsidRPr="00747874" w:rsidRDefault="00747874" w:rsidP="0074787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747874" w:rsidRDefault="00747874" w:rsidP="00747874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4787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…………………………………………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…….… - ………..………...</w:t>
      </w:r>
      <w:r w:rsidRPr="0074787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 Województwa Zachodniopomorskiego</w:t>
      </w:r>
    </w:p>
    <w:p w:rsidR="009A5427" w:rsidRPr="00747874" w:rsidRDefault="009A5427" w:rsidP="009A5427">
      <w:pPr>
        <w:spacing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747874" w:rsidRDefault="00747874" w:rsidP="00747874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4787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…………………...…………………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………… - ……...………...</w:t>
      </w:r>
      <w:r w:rsidRPr="0074787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… Województwa Zachodniopomorskiego</w:t>
      </w:r>
    </w:p>
    <w:p w:rsidR="009A5427" w:rsidRPr="00747874" w:rsidRDefault="009A5427" w:rsidP="009A5427">
      <w:pPr>
        <w:spacing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7F1971" w:rsidRDefault="007F1971" w:rsidP="007F19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7F1971" w:rsidRDefault="00AA4874" w:rsidP="007F1971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zwanym</w:t>
      </w:r>
      <w:r w:rsidR="007F1971" w:rsidRPr="007F197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w dalszej części</w:t>
      </w:r>
      <w:r w:rsidR="007F1971" w:rsidRPr="007F197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 W</w:t>
      </w:r>
      <w:r w:rsidR="007F197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ojewództwem</w:t>
      </w:r>
      <w:r w:rsidR="007F1971" w:rsidRPr="007F197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,</w:t>
      </w:r>
    </w:p>
    <w:p w:rsidR="00AA4874" w:rsidRPr="007F1971" w:rsidRDefault="00AA4874" w:rsidP="007F19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7F1971" w:rsidRPr="007F1971" w:rsidRDefault="007F1971" w:rsidP="007F19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F197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a</w:t>
      </w:r>
    </w:p>
    <w:p w:rsidR="007F1971" w:rsidRDefault="007F1971" w:rsidP="007F19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9A5427" w:rsidRDefault="00747874" w:rsidP="0074787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4787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Powiatem Myśliborskim</w:t>
      </w:r>
      <w:r w:rsidRPr="00747874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 xml:space="preserve"> </w:t>
      </w:r>
      <w:r w:rsidRPr="009A542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 siedzibą w Myśliborzu, ul. Spok</w:t>
      </w:r>
      <w:r w:rsidR="009A542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ojna 22,</w:t>
      </w:r>
    </w:p>
    <w:p w:rsidR="009A5427" w:rsidRDefault="00747874" w:rsidP="0074787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9A542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reprezentowanym przez </w:t>
      </w:r>
    </w:p>
    <w:p w:rsidR="009A5427" w:rsidRDefault="009A5427" w:rsidP="0074787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747874" w:rsidRPr="009A5427" w:rsidRDefault="00747874" w:rsidP="00747874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</w:pPr>
      <w:r w:rsidRPr="009A5427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>Zarząd Powiatu w osobach:</w:t>
      </w:r>
    </w:p>
    <w:p w:rsidR="00747874" w:rsidRPr="00747874" w:rsidRDefault="00747874" w:rsidP="00747874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</w:pPr>
    </w:p>
    <w:p w:rsidR="00747874" w:rsidRDefault="00747874" w:rsidP="009A5427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9A542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……………………..……………………………………………………………………………………</w:t>
      </w:r>
      <w:r w:rsidR="009A542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……………………………..</w:t>
      </w:r>
    </w:p>
    <w:p w:rsidR="009A5427" w:rsidRPr="009A5427" w:rsidRDefault="009A5427" w:rsidP="009A5427">
      <w:pPr>
        <w:pStyle w:val="Akapitzlist"/>
        <w:spacing w:after="0" w:line="240" w:lineRule="auto"/>
        <w:ind w:left="426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9A5427" w:rsidRDefault="00747874" w:rsidP="009A5427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9A542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……………………..………………………………………………………………………………………</w:t>
      </w:r>
      <w:r w:rsidR="009A542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………………………….</w:t>
      </w:r>
      <w:r w:rsidRPr="009A542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</w:t>
      </w:r>
    </w:p>
    <w:p w:rsidR="009A5427" w:rsidRDefault="009A5427" w:rsidP="009A54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747874" w:rsidRPr="009A5427" w:rsidRDefault="00747874" w:rsidP="009A54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9A542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przy kont</w:t>
      </w:r>
      <w:r w:rsidR="009A5427" w:rsidRPr="009A542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rasygnacie ……………………………………………………</w:t>
      </w:r>
      <w:r w:rsidR="009A542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………</w:t>
      </w:r>
      <w:r w:rsidRPr="009A542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– Skarbnika Powiatu.</w:t>
      </w:r>
    </w:p>
    <w:p w:rsidR="00AA4874" w:rsidRPr="009A5427" w:rsidRDefault="00AA4874" w:rsidP="007F1971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</w:pPr>
    </w:p>
    <w:p w:rsidR="00AA4874" w:rsidRDefault="00AA4874" w:rsidP="007F19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7F1971" w:rsidRPr="007F1971" w:rsidRDefault="007F1971" w:rsidP="007F1971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F197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zwan</w:t>
      </w:r>
      <w:r w:rsidR="00AA487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ym</w:t>
      </w:r>
      <w:r w:rsidRPr="007F197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w dalszej części</w:t>
      </w:r>
      <w:r w:rsidRPr="007F197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 </w:t>
      </w:r>
      <w:r w:rsidR="00AA487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Powiat</w:t>
      </w:r>
      <w:r w:rsidRPr="007F197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em,</w:t>
      </w:r>
    </w:p>
    <w:p w:rsidR="009E54CD" w:rsidRDefault="009E54CD" w:rsidP="007F197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:rsidR="007F1971" w:rsidRDefault="009E54CD" w:rsidP="007F197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 xml:space="preserve">§ </w:t>
      </w:r>
      <w:r w:rsidR="009A542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1.</w:t>
      </w:r>
    </w:p>
    <w:p w:rsidR="009A5427" w:rsidRPr="007F1971" w:rsidRDefault="009A5427" w:rsidP="007F1971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7F1971" w:rsidRDefault="00AA4874" w:rsidP="00AA487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9E54CD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>Województwo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  <w:r w:rsidR="007F1971" w:rsidRPr="007F197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oświadcza, iż posiada nieuregulowane, wymagalne zobowiązani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e</w:t>
      </w:r>
      <w:r w:rsidR="007F1971" w:rsidRPr="007F197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finansowe </w:t>
      </w:r>
      <w:r w:rsidR="007F1971" w:rsidRPr="007F197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wobec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  <w:r w:rsidRPr="003218DB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>Powiatu</w:t>
      </w:r>
      <w:r w:rsidR="007F1971" w:rsidRPr="007F197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, które obejmuj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e</w:t>
      </w:r>
      <w:r w:rsidR="009A542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należność</w:t>
      </w:r>
      <w:r w:rsidR="007F1971" w:rsidRPr="007F197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w kwocie ....................</w:t>
      </w:r>
      <w:r w:rsidR="009A542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...z</w:t>
      </w:r>
      <w:r w:rsidR="009E54C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ł brutto (</w:t>
      </w:r>
      <w:r w:rsidR="007F1971" w:rsidRPr="007F197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słownie</w:t>
      </w:r>
      <w:r w:rsidR="009E54C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brutto</w:t>
      </w:r>
      <w:r w:rsidR="007F1971" w:rsidRPr="007F197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: ....................</w:t>
      </w:r>
      <w:r w:rsidR="009A542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...............................................................................</w:t>
      </w:r>
      <w:r w:rsidR="007F1971" w:rsidRPr="007F197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), wynikając</w:t>
      </w:r>
      <w:r w:rsidR="00E0543B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ą z umowy NR ROPS 112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/2014/RPOT zaw</w:t>
      </w:r>
      <w:r w:rsidR="00FF46C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artej pomiędzy obiema stronami.</w:t>
      </w:r>
    </w:p>
    <w:p w:rsidR="009A5427" w:rsidRPr="007F1971" w:rsidRDefault="009A5427" w:rsidP="00AA487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7F1971" w:rsidRDefault="009E54CD" w:rsidP="007F197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 xml:space="preserve">§ </w:t>
      </w:r>
      <w:r w:rsidR="007F1971" w:rsidRPr="007F197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2.</w:t>
      </w:r>
    </w:p>
    <w:p w:rsidR="009A5427" w:rsidRPr="007F1971" w:rsidRDefault="009A5427" w:rsidP="007F1971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7F1971" w:rsidRPr="007F1971" w:rsidRDefault="00AA4874" w:rsidP="009A54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3218DB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>Województwo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  <w:r w:rsidR="007F1971" w:rsidRPr="007F197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zobowiązuje się do zapłaty na rzecz </w:t>
      </w:r>
      <w:r w:rsidRPr="003218DB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>Powiatu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kwoty </w:t>
      </w:r>
      <w:r w:rsidR="007F1971" w:rsidRPr="007F197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wymienionej w </w:t>
      </w:r>
      <w:r w:rsidR="009E54C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§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  <w:r w:rsidR="007F1971" w:rsidRPr="007F197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1. do dnia ...............</w:t>
      </w:r>
      <w:r w:rsidR="009A542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..............................</w:t>
      </w:r>
    </w:p>
    <w:p w:rsidR="009E54CD" w:rsidRPr="007F1971" w:rsidRDefault="009E54CD" w:rsidP="007F1971">
      <w:pPr>
        <w:spacing w:after="0" w:line="240" w:lineRule="auto"/>
        <w:ind w:hanging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7F1971" w:rsidRDefault="009E54CD" w:rsidP="007F197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 xml:space="preserve">§ </w:t>
      </w:r>
      <w:r w:rsidR="007F1971" w:rsidRPr="007F197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3.</w:t>
      </w:r>
    </w:p>
    <w:p w:rsidR="009A5427" w:rsidRPr="007F1971" w:rsidRDefault="009A5427" w:rsidP="007F1971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7F1971" w:rsidRDefault="007F1971" w:rsidP="009E54C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F197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W wypadku uchybienia terminu wskazanego </w:t>
      </w:r>
      <w:r w:rsidR="009E54C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powyżej </w:t>
      </w:r>
      <w:r w:rsidRPr="007F197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w </w:t>
      </w:r>
      <w:r w:rsidR="009E54C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§ 2 </w:t>
      </w:r>
      <w:r w:rsidRPr="007F197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lub wpłacenia przez </w:t>
      </w:r>
      <w:r w:rsidR="009E54CD" w:rsidRPr="003218DB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>Województwo</w:t>
      </w:r>
      <w:r w:rsidR="009E54C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  <w:r w:rsidRPr="007F197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kwoty w wysokości niższej niż wskazana w </w:t>
      </w:r>
      <w:r w:rsidR="009A542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§ 1</w:t>
      </w:r>
      <w:r w:rsidRPr="007F197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niniejszej ugody, ugoda niniejsza przestaje wiązać jej strony.</w:t>
      </w:r>
    </w:p>
    <w:p w:rsidR="009A5427" w:rsidRPr="007F1971" w:rsidRDefault="009A5427" w:rsidP="009E54C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2A73FF" w:rsidRDefault="002A73FF" w:rsidP="007F197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:rsidR="007F1971" w:rsidRDefault="009E54CD" w:rsidP="007F197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bookmarkStart w:id="0" w:name="_GoBack"/>
      <w:bookmarkEnd w:id="0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lastRenderedPageBreak/>
        <w:t xml:space="preserve">§ </w:t>
      </w:r>
      <w:r w:rsidR="007F1971" w:rsidRPr="007F197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4.</w:t>
      </w:r>
    </w:p>
    <w:p w:rsidR="009A5427" w:rsidRPr="007F1971" w:rsidRDefault="009A5427" w:rsidP="007F1971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7F1971" w:rsidRDefault="009E54CD" w:rsidP="009E54C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1. </w:t>
      </w:r>
      <w:r w:rsidR="007F1971" w:rsidRPr="007F197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Za datę zapłaty kwoty, o której mowa w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§ </w:t>
      </w:r>
      <w:r w:rsidR="00FF46C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1</w:t>
      </w:r>
      <w:r w:rsidR="007F1971" w:rsidRPr="007F197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niniejszej ugody </w:t>
      </w:r>
      <w:r w:rsidR="0038516B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s</w:t>
      </w:r>
      <w:r w:rsidR="007F1971" w:rsidRPr="007F197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trony niniejszej ugody uznają datę uznania rachunku bankowego </w:t>
      </w:r>
      <w:r w:rsidRPr="003218DB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>Powiatu</w:t>
      </w:r>
      <w:r w:rsidR="007F1971" w:rsidRPr="007F197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</w:t>
      </w:r>
    </w:p>
    <w:p w:rsidR="009E54CD" w:rsidRDefault="009E54CD" w:rsidP="003218D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2. </w:t>
      </w:r>
      <w:r w:rsidRPr="003218DB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>Województwo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dokona płatności</w:t>
      </w:r>
      <w:r w:rsidR="007F1971" w:rsidRPr="007F197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przelewem na rachunek bankowy </w:t>
      </w:r>
      <w:r w:rsidRPr="003218DB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 xml:space="preserve">Powiatu </w:t>
      </w:r>
      <w:r w:rsidR="007F1971" w:rsidRPr="007F197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prowadzony w ....................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Nr konta: </w:t>
      </w:r>
      <w:r w:rsidR="003218DB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……………………………………………………………………………</w:t>
      </w:r>
    </w:p>
    <w:p w:rsidR="00FF46C3" w:rsidRDefault="00FF46C3" w:rsidP="003218D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3. </w:t>
      </w:r>
      <w:r w:rsidRPr="00FF46C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Ugoda wyczerpuje wszelkie wzajemne roszczenia stron wynikające z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umowy wskazanej w paragrafie 1.</w:t>
      </w:r>
    </w:p>
    <w:p w:rsidR="003218DB" w:rsidRDefault="003218DB" w:rsidP="003218DB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:rsidR="007F1971" w:rsidRDefault="009E54CD" w:rsidP="007F197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 xml:space="preserve">§ </w:t>
      </w:r>
      <w:r w:rsidR="00FF46C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5</w:t>
      </w:r>
      <w:r w:rsidR="007F1971" w:rsidRPr="007F197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.</w:t>
      </w:r>
    </w:p>
    <w:p w:rsidR="00FF46C3" w:rsidRPr="007F1971" w:rsidRDefault="00FF46C3" w:rsidP="007F1971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9E54CD" w:rsidRDefault="009E54CD" w:rsidP="009E54C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1. </w:t>
      </w:r>
      <w:r w:rsidRPr="007F197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W sprawach nieuregulowanych niniejszą ugodą, zastosowanie mają przepisy </w:t>
      </w:r>
      <w:r w:rsidR="003218DB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k</w:t>
      </w:r>
      <w:r w:rsidRPr="007F197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odeksu cywilnego.</w:t>
      </w:r>
    </w:p>
    <w:p w:rsidR="007F1971" w:rsidRDefault="009E54CD" w:rsidP="009E54C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2. </w:t>
      </w:r>
      <w:r w:rsidR="007F1971" w:rsidRPr="007F197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Ugoda niniejsza została sporządzona w dwóch egzemplarzach, po jednym dla każdej z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e</w:t>
      </w:r>
      <w:r w:rsidR="007F1971" w:rsidRPr="007F1971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stron. </w:t>
      </w:r>
    </w:p>
    <w:p w:rsidR="00FF46C3" w:rsidRDefault="00FF46C3" w:rsidP="009E54C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FF46C3" w:rsidRDefault="00FF46C3" w:rsidP="009E54C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FF46C3" w:rsidRDefault="00FF46C3" w:rsidP="009E54C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FF46C3" w:rsidRDefault="00FF46C3" w:rsidP="009E54C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FF46C3" w:rsidRDefault="00FF46C3" w:rsidP="009E54C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FF46C3" w:rsidRDefault="00FF46C3" w:rsidP="009E54C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FF46C3" w:rsidRDefault="00FF46C3" w:rsidP="009E54C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FF46C3" w:rsidRDefault="00FF46C3" w:rsidP="009E54C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FF46C3" w:rsidRPr="007F1971" w:rsidRDefault="00FF46C3" w:rsidP="009E54C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9E54CD" w:rsidRDefault="009E54CD" w:rsidP="009E54CD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:rsidR="00860E07" w:rsidRDefault="009E54CD" w:rsidP="009E54CD">
      <w:pPr>
        <w:spacing w:after="0" w:line="240" w:lineRule="auto"/>
        <w:jc w:val="both"/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 xml:space="preserve">Województwo                                                                                   </w:t>
      </w:r>
      <w:r w:rsidR="0038516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 xml:space="preserve">     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 xml:space="preserve">   Powiat</w:t>
      </w:r>
    </w:p>
    <w:sectPr w:rsidR="00860E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A69A11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7196AD9"/>
    <w:multiLevelType w:val="hybridMultilevel"/>
    <w:tmpl w:val="B3266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116ECF"/>
    <w:multiLevelType w:val="hybridMultilevel"/>
    <w:tmpl w:val="85487C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84112E"/>
    <w:multiLevelType w:val="hybridMultilevel"/>
    <w:tmpl w:val="87F8DE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971"/>
    <w:rsid w:val="0020093F"/>
    <w:rsid w:val="002A73FF"/>
    <w:rsid w:val="003218DB"/>
    <w:rsid w:val="0038516B"/>
    <w:rsid w:val="005274B1"/>
    <w:rsid w:val="007432B7"/>
    <w:rsid w:val="00747874"/>
    <w:rsid w:val="007F1971"/>
    <w:rsid w:val="00860E07"/>
    <w:rsid w:val="009A5427"/>
    <w:rsid w:val="009E54CD"/>
    <w:rsid w:val="00AA4874"/>
    <w:rsid w:val="00B23453"/>
    <w:rsid w:val="00E0543B"/>
    <w:rsid w:val="00E13AB7"/>
    <w:rsid w:val="00FF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7F1971"/>
  </w:style>
  <w:style w:type="character" w:customStyle="1" w:styleId="tabulatory">
    <w:name w:val="tabulatory"/>
    <w:basedOn w:val="Domylnaczcionkaakapitu"/>
    <w:rsid w:val="007F1971"/>
  </w:style>
  <w:style w:type="paragraph" w:styleId="Akapitzlist">
    <w:name w:val="List Paragraph"/>
    <w:basedOn w:val="Normalny"/>
    <w:uiPriority w:val="34"/>
    <w:qFormat/>
    <w:rsid w:val="009A54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7F1971"/>
  </w:style>
  <w:style w:type="character" w:customStyle="1" w:styleId="tabulatory">
    <w:name w:val="tabulatory"/>
    <w:basedOn w:val="Domylnaczcionkaakapitu"/>
    <w:rsid w:val="007F1971"/>
  </w:style>
  <w:style w:type="paragraph" w:styleId="Akapitzlist">
    <w:name w:val="List Paragraph"/>
    <w:basedOn w:val="Normalny"/>
    <w:uiPriority w:val="34"/>
    <w:qFormat/>
    <w:rsid w:val="009A54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9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131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33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14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32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59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56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3359">
          <w:marLeft w:val="1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4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2</cp:revision>
  <cp:lastPrinted>2015-02-16T13:24:00Z</cp:lastPrinted>
  <dcterms:created xsi:type="dcterms:W3CDTF">2015-02-25T13:10:00Z</dcterms:created>
  <dcterms:modified xsi:type="dcterms:W3CDTF">2015-02-25T13:10:00Z</dcterms:modified>
</cp:coreProperties>
</file>