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0D" w:rsidRPr="00BA3ABE" w:rsidRDefault="005E0C0D" w:rsidP="005E0C0D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Załącznik do Uchwały  Nr </w:t>
      </w:r>
      <w:r>
        <w:rPr>
          <w:rFonts w:ascii="Arial" w:eastAsia="Times New Roman" w:hAnsi="Arial" w:cs="Arial"/>
          <w:sz w:val="16"/>
          <w:szCs w:val="18"/>
          <w:lang w:eastAsia="pl-PL"/>
        </w:rPr>
        <w:t xml:space="preserve"> 945</w:t>
      </w:r>
      <w:r>
        <w:rPr>
          <w:rFonts w:ascii="Arial" w:eastAsia="Times New Roman" w:hAnsi="Arial" w:cs="Arial"/>
          <w:sz w:val="16"/>
          <w:szCs w:val="18"/>
          <w:lang w:eastAsia="pl-PL"/>
        </w:rPr>
        <w:t>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>
        <w:rPr>
          <w:rFonts w:ascii="Arial" w:eastAsia="Times New Roman" w:hAnsi="Arial" w:cs="Arial"/>
          <w:sz w:val="16"/>
          <w:szCs w:val="18"/>
          <w:lang w:eastAsia="pl-PL"/>
        </w:rPr>
        <w:t>9</w:t>
      </w:r>
    </w:p>
    <w:p w:rsidR="005E0C0D" w:rsidRPr="00BA3ABE" w:rsidRDefault="005E0C0D" w:rsidP="005E0C0D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5E0C0D" w:rsidRPr="00BA3ABE" w:rsidRDefault="005E0C0D" w:rsidP="005E0C0D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>
        <w:rPr>
          <w:rFonts w:ascii="Arial" w:eastAsia="Times New Roman" w:hAnsi="Arial" w:cs="Arial"/>
          <w:sz w:val="16"/>
          <w:szCs w:val="18"/>
          <w:lang w:eastAsia="pl-PL"/>
        </w:rPr>
        <w:t xml:space="preserve"> 29 maja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>
        <w:rPr>
          <w:rFonts w:ascii="Arial" w:eastAsia="Times New Roman" w:hAnsi="Arial" w:cs="Arial"/>
          <w:sz w:val="16"/>
          <w:szCs w:val="18"/>
          <w:lang w:eastAsia="pl-PL"/>
        </w:rPr>
        <w:t>9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r.</w:t>
      </w:r>
    </w:p>
    <w:p w:rsidR="005E0C0D" w:rsidRPr="00B03CFC" w:rsidRDefault="005E0C0D" w:rsidP="005E0C0D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5E0C0D" w:rsidRDefault="005E0C0D" w:rsidP="005E0C0D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pomocy zdrowotnej 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dla nauczycieli szkół i placówek oświatowych, dla których organem prowadzącym 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jest Województwo Zachodniopomorskie.</w:t>
      </w:r>
    </w:p>
    <w:p w:rsidR="005E0C0D" w:rsidRDefault="005E0C0D" w:rsidP="005E0C0D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E0C0D" w:rsidRPr="00B03CFC" w:rsidRDefault="005E0C0D" w:rsidP="005E0C0D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E0C0D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5E0C0D" w:rsidRPr="00195CB0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2970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"/>
        <w:gridCol w:w="9636"/>
        <w:gridCol w:w="446"/>
        <w:gridCol w:w="2041"/>
        <w:gridCol w:w="160"/>
        <w:gridCol w:w="527"/>
      </w:tblGrid>
      <w:tr w:rsidR="005E0C0D" w:rsidRPr="007969B9" w:rsidTr="008944D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7969B9" w:rsidRDefault="005E0C0D" w:rsidP="008944DA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C0D" w:rsidRPr="00EB3F0A" w:rsidRDefault="005E0C0D" w:rsidP="008944DA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8"/>
                <w:szCs w:val="20"/>
                <w:lang w:eastAsia="pl-PL"/>
              </w:rPr>
            </w:pPr>
          </w:p>
          <w:tbl>
            <w:tblPr>
              <w:tblW w:w="8666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19"/>
              <w:gridCol w:w="2784"/>
              <w:gridCol w:w="680"/>
              <w:gridCol w:w="3224"/>
              <w:gridCol w:w="425"/>
              <w:gridCol w:w="1134"/>
            </w:tblGrid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A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G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tabs>
                      <w:tab w:val="left" w:pos="2319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CEN w Koszalinie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ind w:left="-633" w:firstLine="633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500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ZSS „Słoneczko” w Kołobrzegu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1229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T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Z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ZCDN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1065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B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W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ZCDN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1157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A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G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1450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J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625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7.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B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113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8.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L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 B.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989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9.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T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. 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D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1500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10.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D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316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11.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S.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G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1102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12.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T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K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1323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13.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Z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KL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604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14.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Ł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326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15.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J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1500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16.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B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SM.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1500 zł</w:t>
                  </w:r>
                </w:p>
              </w:tc>
            </w:tr>
            <w:tr w:rsidR="005E0C0D" w:rsidRPr="00EB3F0A" w:rsidTr="008944DA">
              <w:trPr>
                <w:trHeight w:val="300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17.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5E0C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highlight w:val="magenta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  <w:r w:rsidRPr="00EB3F0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 xml:space="preserve"> WF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pl-PL"/>
                    </w:rPr>
                    <w:t>.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E0C0D" w:rsidRPr="00EB3F0A" w:rsidRDefault="005E0C0D" w:rsidP="008944DA">
                  <w:pPr>
                    <w:spacing w:after="0" w:line="36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ZCKZiU</w:t>
                  </w:r>
                  <w:proofErr w:type="spellEnd"/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w Szczecinie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5E0C0D" w:rsidRPr="00EB3F0A" w:rsidRDefault="005E0C0D" w:rsidP="008944DA">
                  <w:pPr>
                    <w:spacing w:after="0" w:line="36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B3F0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648 zł</w:t>
                  </w:r>
                </w:p>
              </w:tc>
            </w:tr>
          </w:tbl>
          <w:p w:rsidR="005E0C0D" w:rsidRPr="005706C6" w:rsidRDefault="005E0C0D" w:rsidP="008944DA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06C6" w:rsidRDefault="005E0C0D" w:rsidP="008944DA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06C6" w:rsidRDefault="005E0C0D" w:rsidP="008944DA">
            <w:pPr>
              <w:tabs>
                <w:tab w:val="left" w:pos="2319"/>
              </w:tabs>
              <w:spacing w:before="24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E0C0D" w:rsidRDefault="005E0C0D" w:rsidP="008944D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06C6" w:rsidRDefault="005E0C0D" w:rsidP="008944DA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0C0D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0C0D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0C0D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tbl>
      <w:tblPr>
        <w:tblW w:w="8639" w:type="dxa"/>
        <w:tblInd w:w="3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2814"/>
        <w:gridCol w:w="142"/>
        <w:gridCol w:w="538"/>
        <w:gridCol w:w="29"/>
        <w:gridCol w:w="3507"/>
        <w:gridCol w:w="65"/>
        <w:gridCol w:w="160"/>
        <w:gridCol w:w="741"/>
        <w:gridCol w:w="128"/>
        <w:gridCol w:w="195"/>
      </w:tblGrid>
      <w:tr w:rsidR="005E0C0D" w:rsidRPr="007969B9" w:rsidTr="008944DA">
        <w:trPr>
          <w:gridAfter w:val="2"/>
          <w:wAfter w:w="323" w:type="dxa"/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7969B9" w:rsidRDefault="005E0C0D" w:rsidP="008944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47D6" w:rsidRDefault="005E0C0D" w:rsidP="008944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7969B9" w:rsidRDefault="005E0C0D" w:rsidP="008944D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47D6" w:rsidRDefault="005E0C0D" w:rsidP="008944DA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E0C0D" w:rsidRPr="005747D6" w:rsidRDefault="005E0C0D" w:rsidP="008944DA">
            <w:pPr>
              <w:spacing w:after="0" w:line="360" w:lineRule="auto"/>
              <w:ind w:left="-99" w:firstLine="99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47D6" w:rsidRDefault="005E0C0D" w:rsidP="008944DA">
            <w:pPr>
              <w:spacing w:after="0" w:line="360" w:lineRule="auto"/>
              <w:ind w:left="-140" w:hanging="14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C0D" w:rsidRPr="004D0329" w:rsidTr="008944DA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32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5E0C0D">
            <w:pPr>
              <w:spacing w:after="0"/>
              <w:rPr>
                <w:rFonts w:ascii="Arial" w:hAnsi="Arial" w:cs="Arial"/>
                <w:b/>
                <w:color w:val="000000"/>
                <w:sz w:val="20"/>
                <w:highlight w:val="magenta"/>
              </w:rPr>
            </w:pPr>
            <w:r w:rsidRPr="00D152F2">
              <w:rPr>
                <w:rFonts w:ascii="Arial" w:hAnsi="Arial" w:cs="Arial"/>
                <w:b/>
                <w:color w:val="000000"/>
                <w:sz w:val="20"/>
              </w:rPr>
              <w:t>B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D152F2">
              <w:rPr>
                <w:rFonts w:ascii="Arial" w:hAnsi="Arial" w:cs="Arial"/>
                <w:b/>
                <w:color w:val="000000"/>
                <w:sz w:val="20"/>
              </w:rPr>
              <w:t xml:space="preserve"> R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D03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329">
              <w:rPr>
                <w:rFonts w:ascii="Arial" w:hAnsi="Arial" w:cs="Arial"/>
                <w:sz w:val="20"/>
                <w:szCs w:val="20"/>
              </w:rPr>
              <w:t>ZSS „Słoneczko” w Kołobrzegu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C0D" w:rsidRPr="004D0329" w:rsidRDefault="005E0C0D" w:rsidP="008944DA">
            <w:pPr>
              <w:spacing w:after="0" w:line="360" w:lineRule="auto"/>
              <w:ind w:hanging="1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3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 w:line="360" w:lineRule="auto"/>
              <w:ind w:hanging="1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Pr="004D0329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</w:tr>
      <w:tr w:rsidR="005E0C0D" w:rsidRPr="004D0329" w:rsidTr="008944DA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32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5E0C0D">
            <w:pPr>
              <w:spacing w:after="0"/>
              <w:rPr>
                <w:rFonts w:ascii="Arial" w:hAnsi="Arial" w:cs="Arial"/>
                <w:b/>
                <w:color w:val="000000"/>
                <w:sz w:val="20"/>
                <w:highlight w:val="magenta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D03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0329"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 w:rsidRPr="004D0329"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C0D" w:rsidRPr="004D0329" w:rsidRDefault="005E0C0D" w:rsidP="008944DA">
            <w:pPr>
              <w:spacing w:after="0" w:line="360" w:lineRule="auto"/>
              <w:ind w:hanging="1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03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4D0329" w:rsidRDefault="005E0C0D" w:rsidP="008944DA">
            <w:pPr>
              <w:spacing w:after="0" w:line="360" w:lineRule="auto"/>
              <w:ind w:hanging="1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  <w:r w:rsidRPr="004D032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E0C0D" w:rsidRPr="007969B9" w:rsidTr="008944DA">
        <w:trPr>
          <w:gridAfter w:val="1"/>
          <w:wAfter w:w="195" w:type="dxa"/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7969B9" w:rsidRDefault="005E0C0D" w:rsidP="008944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47D6" w:rsidRDefault="005E0C0D" w:rsidP="008944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7969B9" w:rsidRDefault="005E0C0D" w:rsidP="008944D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47D6" w:rsidRDefault="005E0C0D" w:rsidP="008944DA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E0C0D" w:rsidRPr="005747D6" w:rsidRDefault="005E0C0D" w:rsidP="008944D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0C0D" w:rsidRPr="005747D6" w:rsidRDefault="005E0C0D" w:rsidP="008944D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E0C0D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0C0D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0C0D" w:rsidRPr="00195CB0" w:rsidRDefault="005E0C0D" w:rsidP="005E0C0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Pr="00195CB0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34" w:rsidRDefault="00272A34" w:rsidP="00550C93">
      <w:pPr>
        <w:spacing w:after="0" w:line="240" w:lineRule="auto"/>
      </w:pPr>
      <w:r>
        <w:separator/>
      </w:r>
    </w:p>
  </w:endnote>
  <w:endnote w:type="continuationSeparator" w:id="0">
    <w:p w:rsidR="00272A34" w:rsidRDefault="00272A34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34" w:rsidRDefault="00272A34" w:rsidP="00550C93">
      <w:pPr>
        <w:spacing w:after="0" w:line="240" w:lineRule="auto"/>
      </w:pPr>
      <w:r>
        <w:separator/>
      </w:r>
    </w:p>
  </w:footnote>
  <w:footnote w:type="continuationSeparator" w:id="0">
    <w:p w:rsidR="00272A34" w:rsidRDefault="00272A34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A26E3"/>
    <w:rsid w:val="000C064C"/>
    <w:rsid w:val="00112FB5"/>
    <w:rsid w:val="00113112"/>
    <w:rsid w:val="00160E7C"/>
    <w:rsid w:val="001911FE"/>
    <w:rsid w:val="001940B4"/>
    <w:rsid w:val="00195CB0"/>
    <w:rsid w:val="00196A78"/>
    <w:rsid w:val="001C095D"/>
    <w:rsid w:val="00253F7C"/>
    <w:rsid w:val="0026077E"/>
    <w:rsid w:val="00272A34"/>
    <w:rsid w:val="002E51B6"/>
    <w:rsid w:val="002F4FB9"/>
    <w:rsid w:val="00333C93"/>
    <w:rsid w:val="003F0724"/>
    <w:rsid w:val="004239BD"/>
    <w:rsid w:val="0047607D"/>
    <w:rsid w:val="005424A7"/>
    <w:rsid w:val="00545B9D"/>
    <w:rsid w:val="00550C93"/>
    <w:rsid w:val="005747D6"/>
    <w:rsid w:val="0059204F"/>
    <w:rsid w:val="005A3B4D"/>
    <w:rsid w:val="005A5E23"/>
    <w:rsid w:val="005B5AE0"/>
    <w:rsid w:val="005E0C0D"/>
    <w:rsid w:val="00635DB5"/>
    <w:rsid w:val="00640791"/>
    <w:rsid w:val="006F012E"/>
    <w:rsid w:val="006F577F"/>
    <w:rsid w:val="00761A19"/>
    <w:rsid w:val="00790873"/>
    <w:rsid w:val="007969B9"/>
    <w:rsid w:val="007E6B66"/>
    <w:rsid w:val="00827DE9"/>
    <w:rsid w:val="00851C5F"/>
    <w:rsid w:val="008F2B99"/>
    <w:rsid w:val="00933EFB"/>
    <w:rsid w:val="00985A08"/>
    <w:rsid w:val="00A131BA"/>
    <w:rsid w:val="00A3652F"/>
    <w:rsid w:val="00AC6599"/>
    <w:rsid w:val="00AD11CC"/>
    <w:rsid w:val="00AE730C"/>
    <w:rsid w:val="00B03CFC"/>
    <w:rsid w:val="00B20C34"/>
    <w:rsid w:val="00BA3ABE"/>
    <w:rsid w:val="00BE2438"/>
    <w:rsid w:val="00C16AE7"/>
    <w:rsid w:val="00C56CE7"/>
    <w:rsid w:val="00C85AC4"/>
    <w:rsid w:val="00CB6748"/>
    <w:rsid w:val="00D434FA"/>
    <w:rsid w:val="00D5239F"/>
    <w:rsid w:val="00D76ADD"/>
    <w:rsid w:val="00D949CD"/>
    <w:rsid w:val="00DB2443"/>
    <w:rsid w:val="00DB5F1F"/>
    <w:rsid w:val="00E141EF"/>
    <w:rsid w:val="00E76B78"/>
    <w:rsid w:val="00EB1413"/>
    <w:rsid w:val="00EE3F33"/>
    <w:rsid w:val="00F4657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55F5-59EC-494D-97CE-4431F871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3</cp:revision>
  <cp:lastPrinted>2014-11-04T08:57:00Z</cp:lastPrinted>
  <dcterms:created xsi:type="dcterms:W3CDTF">2019-05-31T12:54:00Z</dcterms:created>
  <dcterms:modified xsi:type="dcterms:W3CDTF">2019-05-31T13:15:00Z</dcterms:modified>
</cp:coreProperties>
</file>