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769" w:rsidRPr="008C0E11" w:rsidRDefault="00F35769" w:rsidP="00F35769">
      <w:pPr>
        <w:rPr>
          <w:rFonts w:ascii="Arial" w:hAnsi="Arial" w:cs="Arial"/>
          <w:sz w:val="20"/>
          <w:szCs w:val="20"/>
        </w:rPr>
      </w:pPr>
    </w:p>
    <w:p w:rsidR="001E674F" w:rsidRPr="008C0E11" w:rsidRDefault="001E674F" w:rsidP="001E674F">
      <w:pPr>
        <w:jc w:val="right"/>
        <w:rPr>
          <w:rFonts w:ascii="Arial" w:hAnsi="Arial" w:cs="Arial"/>
          <w:sz w:val="20"/>
          <w:szCs w:val="20"/>
        </w:rPr>
      </w:pPr>
    </w:p>
    <w:p w:rsidR="00B94D07" w:rsidRPr="008C0E11" w:rsidRDefault="00B94D07" w:rsidP="00B94D07">
      <w:pPr>
        <w:rPr>
          <w:rFonts w:ascii="Arial" w:hAnsi="Arial" w:cs="Arial"/>
          <w:sz w:val="20"/>
          <w:szCs w:val="20"/>
        </w:rPr>
      </w:pPr>
      <w:r w:rsidRPr="008C0E11">
        <w:rPr>
          <w:rFonts w:ascii="Arial" w:hAnsi="Arial" w:cs="Arial"/>
          <w:sz w:val="20"/>
          <w:szCs w:val="20"/>
        </w:rPr>
        <w:t>Przewoźnik ................................................</w:t>
      </w:r>
    </w:p>
    <w:p w:rsidR="00B94D07" w:rsidRPr="008C0E11" w:rsidRDefault="00B94D07" w:rsidP="00B94D07">
      <w:pPr>
        <w:rPr>
          <w:rFonts w:ascii="Arial" w:hAnsi="Arial" w:cs="Arial"/>
          <w:sz w:val="20"/>
          <w:szCs w:val="20"/>
        </w:rPr>
      </w:pPr>
      <w:r w:rsidRPr="008C0E11">
        <w:rPr>
          <w:rFonts w:ascii="Arial" w:hAnsi="Arial" w:cs="Arial"/>
          <w:sz w:val="20"/>
          <w:szCs w:val="20"/>
        </w:rPr>
        <w:t>....................................................................</w:t>
      </w:r>
      <w:bookmarkStart w:id="0" w:name="_GoBack"/>
      <w:bookmarkEnd w:id="0"/>
    </w:p>
    <w:p w:rsidR="00B94D07" w:rsidRPr="008C0E11" w:rsidRDefault="00B94D07" w:rsidP="00B94D07">
      <w:pPr>
        <w:jc w:val="center"/>
        <w:rPr>
          <w:rFonts w:ascii="Arial" w:hAnsi="Arial" w:cs="Arial"/>
          <w:sz w:val="20"/>
          <w:szCs w:val="20"/>
        </w:rPr>
      </w:pPr>
    </w:p>
    <w:p w:rsidR="00B94D07" w:rsidRPr="008C0E11" w:rsidRDefault="00B94D07" w:rsidP="00B94D07">
      <w:pPr>
        <w:jc w:val="right"/>
        <w:rPr>
          <w:rFonts w:ascii="Arial" w:hAnsi="Arial" w:cs="Arial"/>
          <w:sz w:val="20"/>
          <w:szCs w:val="20"/>
        </w:rPr>
      </w:pPr>
    </w:p>
    <w:p w:rsidR="00B94D07" w:rsidRPr="008C0E11" w:rsidRDefault="00B94D07" w:rsidP="00B94D07">
      <w:pPr>
        <w:rPr>
          <w:rFonts w:ascii="Arial" w:hAnsi="Arial" w:cs="Arial"/>
          <w:sz w:val="20"/>
          <w:szCs w:val="20"/>
        </w:rPr>
      </w:pPr>
    </w:p>
    <w:p w:rsidR="00B94D07" w:rsidRPr="008C0E11" w:rsidRDefault="00B94D07" w:rsidP="00B94D07">
      <w:pPr>
        <w:rPr>
          <w:rFonts w:ascii="Arial" w:hAnsi="Arial" w:cs="Arial"/>
          <w:sz w:val="20"/>
          <w:szCs w:val="20"/>
        </w:rPr>
      </w:pPr>
    </w:p>
    <w:p w:rsidR="00B94D07" w:rsidRPr="008C0E11" w:rsidRDefault="00B94D07" w:rsidP="00B94D07">
      <w:pPr>
        <w:rPr>
          <w:rFonts w:ascii="Arial" w:hAnsi="Arial" w:cs="Arial"/>
          <w:b/>
          <w:sz w:val="20"/>
          <w:szCs w:val="20"/>
        </w:rPr>
      </w:pPr>
      <w:r w:rsidRPr="008C0E11">
        <w:rPr>
          <w:rFonts w:ascii="Arial" w:hAnsi="Arial" w:cs="Arial"/>
          <w:b/>
          <w:sz w:val="20"/>
          <w:szCs w:val="20"/>
        </w:rPr>
        <w:t xml:space="preserve">Wykaz zezwoleń na wykonywanie regularnych przewozów osób w krajowym transporcie drogowym, na które pobierane są dopłaty, z podaniem numeru zezwolenia, relacji, daty wydania i ważności oraz organu wydającego. </w:t>
      </w:r>
    </w:p>
    <w:p w:rsidR="00B94D07" w:rsidRPr="008C0E11" w:rsidRDefault="00B94D07" w:rsidP="00B94D07">
      <w:pPr>
        <w:rPr>
          <w:rFonts w:ascii="Arial" w:hAnsi="Arial" w:cs="Arial"/>
          <w:sz w:val="20"/>
          <w:szCs w:val="20"/>
        </w:rPr>
      </w:pPr>
    </w:p>
    <w:p w:rsidR="00B94D07" w:rsidRPr="008C0E11" w:rsidRDefault="00B94D07" w:rsidP="00B94D0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4"/>
        <w:gridCol w:w="1904"/>
        <w:gridCol w:w="2041"/>
        <w:gridCol w:w="1610"/>
        <w:gridCol w:w="1843"/>
      </w:tblGrid>
      <w:tr w:rsidR="00B94D07" w:rsidRPr="008C0E11" w:rsidTr="005D4FFD">
        <w:tc>
          <w:tcPr>
            <w:tcW w:w="1737" w:type="dxa"/>
          </w:tcPr>
          <w:p w:rsidR="00B94D07" w:rsidRPr="008C0E11" w:rsidRDefault="00B94D07" w:rsidP="005D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E11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1949" w:type="dxa"/>
          </w:tcPr>
          <w:p w:rsidR="00B94D07" w:rsidRPr="008C0E11" w:rsidRDefault="00B94D07" w:rsidP="005D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E11">
              <w:rPr>
                <w:rFonts w:ascii="Arial" w:hAnsi="Arial" w:cs="Arial"/>
                <w:sz w:val="20"/>
                <w:szCs w:val="20"/>
              </w:rPr>
              <w:t>Nr zezwolenia</w:t>
            </w:r>
          </w:p>
        </w:tc>
        <w:tc>
          <w:tcPr>
            <w:tcW w:w="2071" w:type="dxa"/>
          </w:tcPr>
          <w:p w:rsidR="00B94D07" w:rsidRPr="008C0E11" w:rsidRDefault="00B94D07" w:rsidP="005D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E11">
              <w:rPr>
                <w:rFonts w:ascii="Arial" w:hAnsi="Arial" w:cs="Arial"/>
                <w:sz w:val="20"/>
                <w:szCs w:val="20"/>
              </w:rPr>
              <w:t>Przebieg linii komunikacyjnej</w:t>
            </w:r>
          </w:p>
        </w:tc>
        <w:tc>
          <w:tcPr>
            <w:tcW w:w="1636" w:type="dxa"/>
          </w:tcPr>
          <w:p w:rsidR="00B94D07" w:rsidRPr="008C0E11" w:rsidRDefault="00B94D07" w:rsidP="005D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E11">
              <w:rPr>
                <w:rFonts w:ascii="Arial" w:hAnsi="Arial" w:cs="Arial"/>
                <w:sz w:val="20"/>
                <w:szCs w:val="20"/>
              </w:rPr>
              <w:t>Organ wydający zezwolenie</w:t>
            </w:r>
          </w:p>
        </w:tc>
        <w:tc>
          <w:tcPr>
            <w:tcW w:w="1895" w:type="dxa"/>
          </w:tcPr>
          <w:p w:rsidR="00B94D07" w:rsidRPr="008C0E11" w:rsidRDefault="00B94D07" w:rsidP="005D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E11">
              <w:rPr>
                <w:rFonts w:ascii="Arial" w:hAnsi="Arial" w:cs="Arial"/>
                <w:sz w:val="20"/>
                <w:szCs w:val="20"/>
              </w:rPr>
              <w:t>Data ważności</w:t>
            </w:r>
          </w:p>
        </w:tc>
      </w:tr>
      <w:tr w:rsidR="00B94D07" w:rsidRPr="008C0E11" w:rsidTr="005D4FFD">
        <w:tc>
          <w:tcPr>
            <w:tcW w:w="1737" w:type="dxa"/>
          </w:tcPr>
          <w:p w:rsidR="00B94D07" w:rsidRPr="008C0E11" w:rsidRDefault="00B94D07" w:rsidP="005D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9" w:type="dxa"/>
          </w:tcPr>
          <w:p w:rsidR="00B94D07" w:rsidRPr="008C0E11" w:rsidRDefault="00B94D07" w:rsidP="005D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1" w:type="dxa"/>
          </w:tcPr>
          <w:p w:rsidR="00B94D07" w:rsidRPr="008C0E11" w:rsidRDefault="00B94D07" w:rsidP="005D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</w:tcPr>
          <w:p w:rsidR="00B94D07" w:rsidRPr="008C0E11" w:rsidRDefault="00B94D07" w:rsidP="005D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5" w:type="dxa"/>
          </w:tcPr>
          <w:p w:rsidR="00B94D07" w:rsidRPr="008C0E11" w:rsidRDefault="00B94D07" w:rsidP="005D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D07" w:rsidRPr="008C0E11" w:rsidTr="005D4FFD">
        <w:tc>
          <w:tcPr>
            <w:tcW w:w="1737" w:type="dxa"/>
          </w:tcPr>
          <w:p w:rsidR="00B94D07" w:rsidRPr="008C0E11" w:rsidRDefault="00B94D07" w:rsidP="005D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9" w:type="dxa"/>
          </w:tcPr>
          <w:p w:rsidR="00B94D07" w:rsidRPr="008C0E11" w:rsidRDefault="00B94D07" w:rsidP="005D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1" w:type="dxa"/>
          </w:tcPr>
          <w:p w:rsidR="00B94D07" w:rsidRPr="008C0E11" w:rsidRDefault="00B94D07" w:rsidP="005D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</w:tcPr>
          <w:p w:rsidR="00B94D07" w:rsidRPr="008C0E11" w:rsidRDefault="00B94D07" w:rsidP="005D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5" w:type="dxa"/>
          </w:tcPr>
          <w:p w:rsidR="00B94D07" w:rsidRPr="008C0E11" w:rsidRDefault="00B94D07" w:rsidP="005D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D07" w:rsidRPr="008C0E11" w:rsidTr="005D4FFD">
        <w:tc>
          <w:tcPr>
            <w:tcW w:w="1737" w:type="dxa"/>
          </w:tcPr>
          <w:p w:rsidR="00B94D07" w:rsidRPr="008C0E11" w:rsidRDefault="00B94D07" w:rsidP="005D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9" w:type="dxa"/>
          </w:tcPr>
          <w:p w:rsidR="00B94D07" w:rsidRPr="008C0E11" w:rsidRDefault="00B94D07" w:rsidP="005D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1" w:type="dxa"/>
          </w:tcPr>
          <w:p w:rsidR="00B94D07" w:rsidRPr="008C0E11" w:rsidRDefault="00B94D07" w:rsidP="005D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</w:tcPr>
          <w:p w:rsidR="00B94D07" w:rsidRPr="008C0E11" w:rsidRDefault="00B94D07" w:rsidP="005D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5" w:type="dxa"/>
          </w:tcPr>
          <w:p w:rsidR="00B94D07" w:rsidRPr="008C0E11" w:rsidRDefault="00B94D07" w:rsidP="005D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D07" w:rsidRPr="008C0E11" w:rsidTr="005D4FFD">
        <w:tc>
          <w:tcPr>
            <w:tcW w:w="1737" w:type="dxa"/>
          </w:tcPr>
          <w:p w:rsidR="00B94D07" w:rsidRPr="008C0E11" w:rsidRDefault="00B94D07" w:rsidP="005D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9" w:type="dxa"/>
          </w:tcPr>
          <w:p w:rsidR="00B94D07" w:rsidRPr="008C0E11" w:rsidRDefault="00B94D07" w:rsidP="005D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1" w:type="dxa"/>
          </w:tcPr>
          <w:p w:rsidR="00B94D07" w:rsidRPr="008C0E11" w:rsidRDefault="00B94D07" w:rsidP="005D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</w:tcPr>
          <w:p w:rsidR="00B94D07" w:rsidRPr="008C0E11" w:rsidRDefault="00B94D07" w:rsidP="005D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5" w:type="dxa"/>
          </w:tcPr>
          <w:p w:rsidR="00B94D07" w:rsidRPr="008C0E11" w:rsidRDefault="00B94D07" w:rsidP="005D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94D07" w:rsidRPr="008C0E11" w:rsidRDefault="00B94D07" w:rsidP="00B94D07">
      <w:pPr>
        <w:ind w:firstLine="900"/>
        <w:rPr>
          <w:rFonts w:ascii="Arial" w:hAnsi="Arial" w:cs="Arial"/>
          <w:sz w:val="20"/>
          <w:szCs w:val="20"/>
        </w:rPr>
      </w:pPr>
    </w:p>
    <w:p w:rsidR="00B94D07" w:rsidRPr="008C0E11" w:rsidRDefault="00B94D07" w:rsidP="00B94D07">
      <w:pPr>
        <w:rPr>
          <w:rFonts w:ascii="Arial" w:hAnsi="Arial" w:cs="Arial"/>
          <w:sz w:val="20"/>
          <w:szCs w:val="20"/>
        </w:rPr>
      </w:pPr>
      <w:r w:rsidRPr="008C0E11">
        <w:rPr>
          <w:rFonts w:ascii="Arial" w:hAnsi="Arial" w:cs="Arial"/>
          <w:sz w:val="20"/>
          <w:szCs w:val="20"/>
        </w:rPr>
        <w:t xml:space="preserve">          </w:t>
      </w:r>
    </w:p>
    <w:p w:rsidR="00B94D07" w:rsidRPr="008C0E11" w:rsidRDefault="00B94D07" w:rsidP="00B94D07">
      <w:pPr>
        <w:rPr>
          <w:rFonts w:ascii="Arial" w:hAnsi="Arial" w:cs="Arial"/>
          <w:sz w:val="20"/>
          <w:szCs w:val="20"/>
        </w:rPr>
      </w:pPr>
    </w:p>
    <w:p w:rsidR="00B94D07" w:rsidRPr="008C0E11" w:rsidRDefault="00B94D07" w:rsidP="00B94D07">
      <w:pPr>
        <w:rPr>
          <w:rFonts w:ascii="Arial" w:hAnsi="Arial" w:cs="Arial"/>
          <w:sz w:val="20"/>
          <w:szCs w:val="20"/>
        </w:rPr>
      </w:pPr>
      <w:r w:rsidRPr="008C0E1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.........................................................</w:t>
      </w:r>
    </w:p>
    <w:p w:rsidR="00B94D07" w:rsidRPr="008C0E11" w:rsidRDefault="00B94D07" w:rsidP="00B94D07">
      <w:pPr>
        <w:rPr>
          <w:rFonts w:ascii="Arial" w:hAnsi="Arial" w:cs="Arial"/>
          <w:sz w:val="20"/>
          <w:szCs w:val="20"/>
        </w:rPr>
      </w:pPr>
      <w:r w:rsidRPr="008C0E1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zarządca / dyrektor / prezes</w:t>
      </w:r>
    </w:p>
    <w:p w:rsidR="00F35769" w:rsidRDefault="00F35769" w:rsidP="001E674F">
      <w:pPr>
        <w:pStyle w:val="Nagwek1"/>
        <w:jc w:val="center"/>
      </w:pPr>
    </w:p>
    <w:sectPr w:rsidR="00F35769" w:rsidSect="00D87B8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16FB" w:rsidRDefault="003716FB" w:rsidP="00FF085C">
      <w:pPr>
        <w:spacing w:line="240" w:lineRule="auto"/>
      </w:pPr>
      <w:r>
        <w:separator/>
      </w:r>
    </w:p>
  </w:endnote>
  <w:endnote w:type="continuationSeparator" w:id="0">
    <w:p w:rsidR="003716FB" w:rsidRDefault="003716FB" w:rsidP="00FF08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16FB" w:rsidRDefault="003716FB" w:rsidP="00FF085C">
      <w:pPr>
        <w:spacing w:line="240" w:lineRule="auto"/>
      </w:pPr>
      <w:r>
        <w:separator/>
      </w:r>
    </w:p>
  </w:footnote>
  <w:footnote w:type="continuationSeparator" w:id="0">
    <w:p w:rsidR="003716FB" w:rsidRDefault="003716FB" w:rsidP="00FF08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085C" w:rsidRDefault="00FF085C">
    <w:pPr>
      <w:pStyle w:val="Nagwek"/>
    </w:pPr>
  </w:p>
  <w:p w:rsidR="00FF085C" w:rsidRDefault="00FF08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540E3"/>
    <w:multiLevelType w:val="hybridMultilevel"/>
    <w:tmpl w:val="4F6C47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03A"/>
    <w:rsid w:val="000742EC"/>
    <w:rsid w:val="001365BE"/>
    <w:rsid w:val="001E674F"/>
    <w:rsid w:val="00203A0E"/>
    <w:rsid w:val="00212B4E"/>
    <w:rsid w:val="002A56B4"/>
    <w:rsid w:val="0032003A"/>
    <w:rsid w:val="003218D7"/>
    <w:rsid w:val="003716FB"/>
    <w:rsid w:val="00466726"/>
    <w:rsid w:val="004D0AF4"/>
    <w:rsid w:val="004F08DB"/>
    <w:rsid w:val="004F4445"/>
    <w:rsid w:val="005E37B7"/>
    <w:rsid w:val="00620342"/>
    <w:rsid w:val="006A6DE6"/>
    <w:rsid w:val="007535CE"/>
    <w:rsid w:val="007D454D"/>
    <w:rsid w:val="00881E83"/>
    <w:rsid w:val="00987D41"/>
    <w:rsid w:val="009A1CB7"/>
    <w:rsid w:val="00A57440"/>
    <w:rsid w:val="00AE7011"/>
    <w:rsid w:val="00B94D07"/>
    <w:rsid w:val="00BE3D79"/>
    <w:rsid w:val="00CE0BC1"/>
    <w:rsid w:val="00CE7DE6"/>
    <w:rsid w:val="00D131C2"/>
    <w:rsid w:val="00D33611"/>
    <w:rsid w:val="00D87B86"/>
    <w:rsid w:val="00EB4ECA"/>
    <w:rsid w:val="00F27045"/>
    <w:rsid w:val="00F35769"/>
    <w:rsid w:val="00F84841"/>
    <w:rsid w:val="00FA5576"/>
    <w:rsid w:val="00FF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41B167-2B0C-4AA1-A47C-D334763A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7B86"/>
  </w:style>
  <w:style w:type="paragraph" w:styleId="Nagwek1">
    <w:name w:val="heading 1"/>
    <w:basedOn w:val="Normalny"/>
    <w:next w:val="Normalny"/>
    <w:link w:val="Nagwek1Znak"/>
    <w:qFormat/>
    <w:rsid w:val="00F35769"/>
    <w:pPr>
      <w:keepNext/>
      <w:spacing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1E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2003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FF085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F085C"/>
  </w:style>
  <w:style w:type="paragraph" w:styleId="Stopka">
    <w:name w:val="footer"/>
    <w:basedOn w:val="Normalny"/>
    <w:link w:val="StopkaZnak"/>
    <w:uiPriority w:val="99"/>
    <w:semiHidden/>
    <w:unhideWhenUsed/>
    <w:rsid w:val="00FF085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F085C"/>
  </w:style>
  <w:style w:type="paragraph" w:styleId="Akapitzlist">
    <w:name w:val="List Paragraph"/>
    <w:basedOn w:val="Normalny"/>
    <w:uiPriority w:val="34"/>
    <w:qFormat/>
    <w:rsid w:val="002A56B4"/>
    <w:pPr>
      <w:spacing w:after="160" w:line="259" w:lineRule="auto"/>
      <w:ind w:left="720"/>
      <w:contextualSpacing/>
      <w:jc w:val="left"/>
    </w:pPr>
  </w:style>
  <w:style w:type="character" w:customStyle="1" w:styleId="Nagwek1Znak">
    <w:name w:val="Nagłówek 1 Znak"/>
    <w:basedOn w:val="Domylnaczcionkaakapitu"/>
    <w:link w:val="Nagwek1"/>
    <w:rsid w:val="00F3576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1E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mrom</dc:creator>
  <cp:lastModifiedBy>Grzegorz Klasa</cp:lastModifiedBy>
  <cp:revision>3</cp:revision>
  <dcterms:created xsi:type="dcterms:W3CDTF">2021-04-09T13:25:00Z</dcterms:created>
  <dcterms:modified xsi:type="dcterms:W3CDTF">2021-04-09T13:25:00Z</dcterms:modified>
</cp:coreProperties>
</file>