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C0" w:rsidRDefault="000C4AC0" w:rsidP="000C4AC0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  <w:bookmarkStart w:id="0" w:name="_GoBack"/>
      <w:bookmarkEnd w:id="0"/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0C4AC0" w:rsidRDefault="000C4AC0" w:rsidP="000C4A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245F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</w:t>
      </w:r>
    </w:p>
    <w:p w:rsidR="000C4AC0" w:rsidRDefault="00245F84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Nr faksu: </w:t>
      </w:r>
      <w:r w:rsidR="000C4AC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0C4AC0" w:rsidRDefault="000C4AC0" w:rsidP="000C4AC0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C4AC0" w:rsidRDefault="000C4AC0" w:rsidP="000C4AC0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0C4AC0" w:rsidRDefault="000C4AC0" w:rsidP="000C4AC0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0C4AC0" w:rsidRDefault="000C4AC0" w:rsidP="000C4AC0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C4AC0" w:rsidRDefault="000C4AC0" w:rsidP="000C4AC0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C4AC0" w:rsidRDefault="000C4AC0" w:rsidP="000C4AC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„Sporządzenie dokumentu </w:t>
      </w:r>
      <w:r>
        <w:rPr>
          <w:rFonts w:ascii="Arial" w:eastAsia="Times New Roman" w:hAnsi="Arial" w:cs="Arial"/>
          <w:sz w:val="16"/>
          <w:szCs w:val="20"/>
          <w:lang w:eastAsia="pl-PL"/>
        </w:rPr>
        <w:t>„</w:t>
      </w:r>
      <w:r>
        <w:rPr>
          <w:rFonts w:ascii="Arial" w:eastAsia="Times New Roman" w:hAnsi="Arial" w:cs="Arial"/>
          <w:sz w:val="20"/>
          <w:szCs w:val="20"/>
          <w:lang w:eastAsia="pl-PL"/>
        </w:rPr>
        <w:t>Program rozwoju turystyki wodnej na obszarze dorzecza rzeki Odry oraz Jeziora Dąbie i Jeziora Miedwie”</w:t>
      </w:r>
    </w:p>
    <w:p w:rsidR="000C4AC0" w:rsidRDefault="000C4AC0" w:rsidP="000C4A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0C4AC0" w:rsidRDefault="000C4AC0" w:rsidP="000C4AC0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C4AC0" w:rsidRDefault="000C4AC0" w:rsidP="000C4AC0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C4AC0" w:rsidRDefault="000C4AC0" w:rsidP="000C4AC0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C4AC0" w:rsidRDefault="000C4AC0" w:rsidP="000C4AC0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C4AC0" w:rsidRDefault="000C4AC0" w:rsidP="000C4AC0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C4AC0" w:rsidRDefault="000C4AC0" w:rsidP="000C4AC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0C4AC0" w:rsidRDefault="000C4AC0" w:rsidP="000C4AC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0C4AC0" w:rsidRDefault="000C4AC0" w:rsidP="000C4AC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cenę brutto ………………………………………………………………….. zł. (słownie : ……………..…………… ……………………………………………………………………………………………………………..).</w:t>
      </w:r>
    </w:p>
    <w:p w:rsidR="000C4AC0" w:rsidRPr="00511D51" w:rsidRDefault="000C4AC0" w:rsidP="00511D51">
      <w:pPr>
        <w:pStyle w:val="Akapitzlist"/>
        <w:numPr>
          <w:ilvl w:val="0"/>
          <w:numId w:val="1"/>
        </w:numPr>
        <w:tabs>
          <w:tab w:val="clear" w:pos="502"/>
          <w:tab w:val="num" w:pos="426"/>
          <w:tab w:val="left" w:leader="dot" w:pos="9072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1D5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511D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1D51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0C4AC0" w:rsidRDefault="000C4AC0" w:rsidP="000C4AC0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C4AC0" w:rsidRDefault="000C4AC0" w:rsidP="000C4AC0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0C4AC0" w:rsidRDefault="000C4AC0" w:rsidP="000C4AC0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4AC0" w:rsidRDefault="000C4AC0" w:rsidP="000C4AC0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0C4AC0" w:rsidRDefault="000C4AC0" w:rsidP="000C4AC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(Wypełniają jedynie przedsiębiorcy składający ofertę wspólną )</w:t>
      </w:r>
    </w:p>
    <w:p w:rsidR="000C4AC0" w:rsidRDefault="000C4AC0" w:rsidP="000C4AC0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0C4AC0" w:rsidRDefault="000C4AC0" w:rsidP="000C4AC0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0C4AC0" w:rsidRDefault="000C4AC0" w:rsidP="000C4AC0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0C4AC0" w:rsidRDefault="000C4AC0" w:rsidP="000C4AC0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0C4AC0" w:rsidRDefault="000C4AC0" w:rsidP="000C4AC0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0C4AC0" w:rsidRDefault="000C4AC0" w:rsidP="000C4AC0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0C4AC0" w:rsidRDefault="000C4AC0" w:rsidP="000C4AC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C4AC0" w:rsidRDefault="000C4AC0" w:rsidP="000C4AC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C4AC0" w:rsidRDefault="000C4AC0" w:rsidP="000C4AC0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C4AC0" w:rsidRDefault="000C4AC0" w:rsidP="000C4AC0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4AC0" w:rsidRDefault="000C4AC0" w:rsidP="000C4AC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B3197" w:rsidRDefault="00CB3197"/>
    <w:sectPr w:rsidR="00CB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C0" w:rsidRDefault="000C4AC0" w:rsidP="000C4AC0">
      <w:pPr>
        <w:spacing w:after="0" w:line="240" w:lineRule="auto"/>
      </w:pPr>
      <w:r>
        <w:separator/>
      </w:r>
    </w:p>
  </w:endnote>
  <w:endnote w:type="continuationSeparator" w:id="0">
    <w:p w:rsidR="000C4AC0" w:rsidRDefault="000C4AC0" w:rsidP="000C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C0" w:rsidRDefault="000C4AC0" w:rsidP="000C4AC0">
      <w:pPr>
        <w:spacing w:after="0" w:line="240" w:lineRule="auto"/>
      </w:pPr>
      <w:r>
        <w:separator/>
      </w:r>
    </w:p>
  </w:footnote>
  <w:footnote w:type="continuationSeparator" w:id="0">
    <w:p w:rsidR="000C4AC0" w:rsidRDefault="000C4AC0" w:rsidP="000C4AC0">
      <w:pPr>
        <w:spacing w:after="0" w:line="240" w:lineRule="auto"/>
      </w:pPr>
      <w:r>
        <w:continuationSeparator/>
      </w:r>
    </w:p>
  </w:footnote>
  <w:footnote w:id="1">
    <w:p w:rsidR="000C4AC0" w:rsidRDefault="000C4AC0" w:rsidP="00511D51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0C4AC0">
        <w:rPr>
          <w:rFonts w:ascii="Arial" w:hAnsi="Arial" w:cs="Arial"/>
          <w:sz w:val="16"/>
          <w:szCs w:val="16"/>
        </w:rPr>
        <w:t>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77767944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0D"/>
    <w:rsid w:val="000C4AC0"/>
    <w:rsid w:val="00245F84"/>
    <w:rsid w:val="00511D51"/>
    <w:rsid w:val="00A8280D"/>
    <w:rsid w:val="00CB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A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0C4A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4A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C4A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0C4AC0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511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A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0C4A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4A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C4A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0C4AC0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51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3411</Characters>
  <Application>Microsoft Office Word</Application>
  <DocSecurity>0</DocSecurity>
  <Lines>28</Lines>
  <Paragraphs>7</Paragraphs>
  <ScaleCrop>false</ScaleCrop>
  <Company>Urząd Marszałkowski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2012-04-10T11:15:00Z</dcterms:created>
  <dcterms:modified xsi:type="dcterms:W3CDTF">2012-04-18T09:43:00Z</dcterms:modified>
</cp:coreProperties>
</file>